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83" w:rsidRPr="009E1C83" w:rsidRDefault="009E1C83" w:rsidP="009E1C83">
      <w:pPr>
        <w:spacing w:after="0" w:line="0" w:lineRule="atLeast"/>
        <w:rPr>
          <w:rFonts w:ascii="Times New Roman" w:eastAsia="Times New Roman" w:hAnsi="Times New Roman" w:cs="Arial"/>
          <w:b/>
          <w:szCs w:val="20"/>
          <w:lang w:eastAsia="en-GB"/>
        </w:rPr>
      </w:pPr>
      <w:r w:rsidRPr="009E1C83">
        <w:rPr>
          <w:rFonts w:ascii="Times New Roman" w:eastAsia="Times New Roman" w:hAnsi="Times New Roman" w:cs="Arial"/>
          <w:b/>
          <w:szCs w:val="20"/>
          <w:lang w:eastAsia="en-GB"/>
        </w:rPr>
        <w:t>FEES FOR RETAIL PHARMACIES</w:t>
      </w:r>
    </w:p>
    <w:p w:rsidR="009E1C83" w:rsidRPr="009E1C83" w:rsidRDefault="009E1C83" w:rsidP="009E1C83">
      <w:pPr>
        <w:spacing w:after="0" w:line="267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:rsidR="009E1C83" w:rsidRPr="009E1C83" w:rsidRDefault="009E1C83" w:rsidP="009E1C83">
      <w:pPr>
        <w:numPr>
          <w:ilvl w:val="0"/>
          <w:numId w:val="1"/>
        </w:numPr>
        <w:tabs>
          <w:tab w:val="left" w:pos="780"/>
        </w:tabs>
        <w:spacing w:after="0" w:line="0" w:lineRule="atLeast"/>
        <w:ind w:left="780" w:hanging="780"/>
        <w:rPr>
          <w:rFonts w:ascii="Times New Roman" w:eastAsia="Times New Roman" w:hAnsi="Times New Roman" w:cs="Arial"/>
          <w:b/>
          <w:szCs w:val="20"/>
          <w:lang w:eastAsia="en-GB"/>
        </w:rPr>
      </w:pPr>
      <w:r w:rsidRPr="009E1C83">
        <w:rPr>
          <w:rFonts w:ascii="Times New Roman" w:eastAsia="Times New Roman" w:hAnsi="Times New Roman" w:cs="Arial"/>
          <w:b/>
          <w:szCs w:val="20"/>
          <w:lang w:eastAsia="en-GB"/>
        </w:rPr>
        <w:t>Within Kampala</w:t>
      </w:r>
    </w:p>
    <w:p w:rsidR="009E1C83" w:rsidRPr="009E1C83" w:rsidRDefault="009E1C83" w:rsidP="009E1C83">
      <w:pPr>
        <w:spacing w:after="0" w:line="74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1180"/>
        <w:gridCol w:w="1160"/>
        <w:gridCol w:w="1160"/>
        <w:gridCol w:w="1160"/>
      </w:tblGrid>
      <w:tr w:rsidR="009E1C83" w:rsidRPr="009E1C83" w:rsidTr="00FC215E">
        <w:trPr>
          <w:trHeight w:val="241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ind w:right="25"/>
              <w:jc w:val="righ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Application for a licence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Application for renewal</w:t>
            </w:r>
          </w:p>
        </w:tc>
      </w:tr>
      <w:tr w:rsidR="009E1C83" w:rsidRPr="009E1C83" w:rsidTr="00FC215E">
        <w:trPr>
          <w:trHeight w:val="13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n-GB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n-GB"/>
              </w:rPr>
            </w:pPr>
          </w:p>
        </w:tc>
        <w:tc>
          <w:tcPr>
            <w:tcW w:w="2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of licence</w:t>
            </w:r>
          </w:p>
        </w:tc>
      </w:tr>
      <w:tr w:rsidR="009E1C83" w:rsidRPr="009E1C83" w:rsidTr="00FC215E">
        <w:trPr>
          <w:trHeight w:val="130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Item for fees payment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n-GB"/>
              </w:rPr>
            </w:pPr>
          </w:p>
        </w:tc>
        <w:tc>
          <w:tcPr>
            <w:tcW w:w="2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n-GB"/>
              </w:rPr>
            </w:pPr>
          </w:p>
        </w:tc>
      </w:tr>
      <w:tr w:rsidR="009E1C83" w:rsidRPr="009E1C83" w:rsidTr="00FC215E">
        <w:trPr>
          <w:trHeight w:val="54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n-GB"/>
              </w:rPr>
            </w:pPr>
          </w:p>
        </w:tc>
      </w:tr>
      <w:tr w:rsidR="009E1C83" w:rsidRPr="009E1C83" w:rsidTr="00FC215E">
        <w:trPr>
          <w:trHeight w:val="79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n-GB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ind w:right="204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  <w:t>Central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ind w:right="265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  <w:t>Other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ind w:left="260"/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  <w:t>Central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ind w:right="265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  <w:t>Other</w:t>
            </w:r>
          </w:p>
        </w:tc>
      </w:tr>
      <w:tr w:rsidR="009E1C83" w:rsidRPr="009E1C83" w:rsidTr="00FC215E">
        <w:trPr>
          <w:trHeight w:val="139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n-GB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n-GB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n-GB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n-GB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n-GB"/>
              </w:rPr>
            </w:pPr>
          </w:p>
        </w:tc>
      </w:tr>
      <w:tr w:rsidR="009E1C83" w:rsidRPr="009E1C83" w:rsidTr="00FC215E">
        <w:trPr>
          <w:trHeight w:val="26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ind w:right="204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  <w:t>division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ind w:right="165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  <w:t>divisions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ind w:left="260"/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  <w:t>division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ind w:right="165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  <w:t>divisions</w:t>
            </w:r>
          </w:p>
        </w:tc>
      </w:tr>
      <w:tr w:rsidR="009E1C83" w:rsidRPr="009E1C83" w:rsidTr="00FC215E">
        <w:trPr>
          <w:trHeight w:val="67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n-GB"/>
              </w:rPr>
            </w:pPr>
          </w:p>
        </w:tc>
      </w:tr>
      <w:tr w:rsidR="009E1C83" w:rsidRPr="009E1C83" w:rsidTr="00FC215E">
        <w:trPr>
          <w:trHeight w:val="21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211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1.Inspection for suitability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1,060,000/=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645,000/=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ind w:left="260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660,000/=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420,000/=</w:t>
            </w:r>
          </w:p>
        </w:tc>
      </w:tr>
      <w:tr w:rsidR="009E1C83" w:rsidRPr="009E1C83" w:rsidTr="00FC215E">
        <w:trPr>
          <w:trHeight w:val="230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of premises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n-GB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n-GB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n-GB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n-GB"/>
              </w:rPr>
            </w:pPr>
          </w:p>
        </w:tc>
      </w:tr>
      <w:tr w:rsidR="009E1C83" w:rsidRPr="009E1C83" w:rsidTr="00FC215E">
        <w:trPr>
          <w:trHeight w:val="130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n-GB"/>
              </w:rPr>
            </w:pPr>
          </w:p>
        </w:tc>
      </w:tr>
      <w:tr w:rsidR="009E1C83" w:rsidRPr="009E1C83" w:rsidTr="00FC215E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n-GB"/>
              </w:rPr>
            </w:pPr>
          </w:p>
        </w:tc>
      </w:tr>
      <w:tr w:rsidR="009E1C83" w:rsidRPr="009E1C83" w:rsidTr="00FC215E">
        <w:trPr>
          <w:trHeight w:val="35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2.Application for a  licence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600,000/=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300,000/=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ind w:left="260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600,000/=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375,000/=</w:t>
            </w:r>
          </w:p>
        </w:tc>
      </w:tr>
      <w:tr w:rsidR="009E1C83" w:rsidRPr="009E1C83" w:rsidTr="00FC215E">
        <w:trPr>
          <w:trHeight w:val="189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en-GB"/>
              </w:rPr>
            </w:pPr>
          </w:p>
        </w:tc>
      </w:tr>
    </w:tbl>
    <w:p w:rsidR="009E1C83" w:rsidRPr="009E1C83" w:rsidRDefault="009E1C83" w:rsidP="009E1C83">
      <w:pPr>
        <w:spacing w:after="0" w:line="284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:rsidR="009E1C83" w:rsidRPr="009E1C83" w:rsidRDefault="009E1C83" w:rsidP="009E1C83">
      <w:pPr>
        <w:spacing w:after="0" w:line="0" w:lineRule="atLeast"/>
        <w:rPr>
          <w:rFonts w:ascii="Times New Roman" w:eastAsia="Times New Roman" w:hAnsi="Times New Roman" w:cs="Arial"/>
          <w:b/>
          <w:szCs w:val="20"/>
          <w:lang w:eastAsia="en-GB"/>
        </w:rPr>
      </w:pPr>
      <w:r w:rsidRPr="009E1C83">
        <w:rPr>
          <w:rFonts w:ascii="Times New Roman" w:eastAsia="Times New Roman" w:hAnsi="Times New Roman" w:cs="Arial"/>
          <w:b/>
          <w:szCs w:val="20"/>
          <w:lang w:eastAsia="en-GB"/>
        </w:rPr>
        <w:t>(b)  Outside Kampala</w:t>
      </w:r>
    </w:p>
    <w:p w:rsidR="009E1C83" w:rsidRPr="009E1C83" w:rsidRDefault="009E1C83" w:rsidP="009E1C83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1160"/>
        <w:gridCol w:w="1140"/>
        <w:gridCol w:w="1140"/>
        <w:gridCol w:w="1140"/>
      </w:tblGrid>
      <w:tr w:rsidR="009E1C83" w:rsidRPr="009E1C83" w:rsidTr="00FC215E">
        <w:trPr>
          <w:trHeight w:val="264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Item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ind w:right="40"/>
              <w:jc w:val="righ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Application for a licence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Application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for  renewal</w:t>
            </w:r>
          </w:p>
        </w:tc>
      </w:tr>
      <w:tr w:rsidR="009E1C83" w:rsidRPr="009E1C83" w:rsidTr="00FC215E">
        <w:trPr>
          <w:trHeight w:val="120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n-GB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n-GB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of licence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n-GB"/>
              </w:rPr>
            </w:pPr>
          </w:p>
        </w:tc>
      </w:tr>
      <w:tr w:rsidR="009E1C83" w:rsidRPr="009E1C83" w:rsidTr="00FC215E">
        <w:trPr>
          <w:trHeight w:val="12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n-GB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n-GB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n-GB"/>
              </w:rPr>
            </w:pPr>
          </w:p>
        </w:tc>
      </w:tr>
      <w:tr w:rsidR="009E1C83" w:rsidRPr="009E1C83" w:rsidTr="00FC215E">
        <w:trPr>
          <w:trHeight w:val="77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n-GB"/>
              </w:rPr>
            </w:pPr>
          </w:p>
        </w:tc>
      </w:tr>
      <w:tr w:rsidR="009E1C83" w:rsidRPr="009E1C83" w:rsidTr="00FC215E">
        <w:trPr>
          <w:trHeight w:val="30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Municipal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Rural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Municipal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Rural</w:t>
            </w:r>
          </w:p>
        </w:tc>
      </w:tr>
      <w:tr w:rsidR="009E1C83" w:rsidRPr="009E1C83" w:rsidTr="00FC215E">
        <w:trPr>
          <w:trHeight w:val="138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n-GB"/>
              </w:rPr>
            </w:pPr>
          </w:p>
        </w:tc>
      </w:tr>
      <w:tr w:rsidR="009E1C83" w:rsidRPr="009E1C83" w:rsidTr="00FC215E">
        <w:trPr>
          <w:trHeight w:val="20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208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1. Inspection for suitability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276,000/=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276,000/=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156,000/=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156,000/=</w:t>
            </w:r>
          </w:p>
        </w:tc>
      </w:tr>
      <w:tr w:rsidR="009E1C83" w:rsidRPr="009E1C83" w:rsidTr="00FC215E">
        <w:trPr>
          <w:trHeight w:val="221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221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of premises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n-GB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n-GB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n-GB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n-GB"/>
              </w:rPr>
            </w:pPr>
          </w:p>
        </w:tc>
      </w:tr>
      <w:tr w:rsidR="009E1C83" w:rsidRPr="009E1C83" w:rsidTr="00FC215E">
        <w:trPr>
          <w:trHeight w:val="120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n-GB"/>
              </w:rPr>
            </w:pPr>
          </w:p>
        </w:tc>
      </w:tr>
      <w:tr w:rsidR="009E1C83" w:rsidRPr="009E1C83" w:rsidTr="00FC215E">
        <w:trPr>
          <w:trHeight w:val="2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en-GB"/>
              </w:rPr>
            </w:pPr>
          </w:p>
        </w:tc>
      </w:tr>
      <w:tr w:rsidR="009E1C83" w:rsidRPr="009E1C83" w:rsidTr="00FC215E">
        <w:trPr>
          <w:trHeight w:val="28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2.Application for  a licence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120,000/=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120,000/=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120,000/=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120,000/=</w:t>
            </w:r>
          </w:p>
        </w:tc>
      </w:tr>
      <w:tr w:rsidR="009E1C83" w:rsidRPr="009E1C83" w:rsidTr="009E1C83">
        <w:trPr>
          <w:trHeight w:val="12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n-GB"/>
              </w:rPr>
            </w:pPr>
          </w:p>
        </w:tc>
      </w:tr>
      <w:tr w:rsidR="009E1C83" w:rsidRPr="009E1C83" w:rsidTr="00FC215E">
        <w:trPr>
          <w:trHeight w:val="12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n-GB"/>
              </w:rPr>
            </w:pPr>
          </w:p>
        </w:tc>
      </w:tr>
    </w:tbl>
    <w:p w:rsidR="009E1C83" w:rsidRPr="009E1C83" w:rsidRDefault="009E1C83" w:rsidP="009E1C83">
      <w:pPr>
        <w:spacing w:after="0" w:line="240" w:lineRule="auto"/>
        <w:rPr>
          <w:rFonts w:ascii="Times New Roman" w:eastAsia="Times New Roman" w:hAnsi="Times New Roman" w:cs="Arial"/>
          <w:sz w:val="10"/>
          <w:szCs w:val="20"/>
          <w:lang w:eastAsia="en-GB"/>
        </w:rPr>
        <w:sectPr w:rsidR="009E1C83" w:rsidRPr="009E1C83">
          <w:pgSz w:w="8400" w:h="11906"/>
          <w:pgMar w:top="872" w:right="671" w:bottom="0" w:left="740" w:header="0" w:footer="0" w:gutter="0"/>
          <w:cols w:space="0" w:equalWidth="0">
            <w:col w:w="6980"/>
          </w:cols>
          <w:docGrid w:linePitch="360"/>
        </w:sectPr>
      </w:pPr>
    </w:p>
    <w:p w:rsidR="009E1C83" w:rsidRPr="009E1C83" w:rsidRDefault="009E1C83" w:rsidP="009E1C83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b/>
          <w:szCs w:val="20"/>
          <w:lang w:eastAsia="en-GB"/>
        </w:rPr>
      </w:pPr>
      <w:r w:rsidRPr="009E1C83">
        <w:rPr>
          <w:rFonts w:ascii="Times New Roman" w:eastAsia="Times New Roman" w:hAnsi="Times New Roman" w:cs="Arial"/>
          <w:b/>
          <w:szCs w:val="20"/>
          <w:lang w:eastAsia="en-GB"/>
        </w:rPr>
        <w:lastRenderedPageBreak/>
        <w:t>FEES FOR WHOLESALE PHARMACIES</w:t>
      </w:r>
    </w:p>
    <w:p w:rsidR="009E1C83" w:rsidRPr="009E1C83" w:rsidRDefault="009E1C83" w:rsidP="009E1C83">
      <w:pPr>
        <w:spacing w:after="0" w:line="227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:rsidR="009E1C83" w:rsidRPr="009E1C83" w:rsidRDefault="009E1C83" w:rsidP="009E1C83">
      <w:pPr>
        <w:tabs>
          <w:tab w:val="left" w:pos="760"/>
        </w:tabs>
        <w:spacing w:after="0" w:line="0" w:lineRule="atLeast"/>
        <w:ind w:left="360"/>
        <w:rPr>
          <w:rFonts w:ascii="Times New Roman" w:eastAsia="Times New Roman" w:hAnsi="Times New Roman" w:cs="Arial"/>
          <w:b/>
          <w:sz w:val="21"/>
          <w:szCs w:val="20"/>
          <w:lang w:eastAsia="en-GB"/>
        </w:rPr>
      </w:pPr>
      <w:r w:rsidRPr="009E1C83">
        <w:rPr>
          <w:rFonts w:ascii="Times New Roman" w:eastAsia="Times New Roman" w:hAnsi="Times New Roman" w:cs="Arial"/>
          <w:b/>
          <w:szCs w:val="20"/>
          <w:lang w:eastAsia="en-GB"/>
        </w:rPr>
        <w:t>(a)</w:t>
      </w:r>
      <w:r w:rsidRPr="009E1C83">
        <w:rPr>
          <w:rFonts w:ascii="Times New Roman" w:eastAsia="Times New Roman" w:hAnsi="Times New Roman" w:cs="Arial"/>
          <w:sz w:val="20"/>
          <w:szCs w:val="20"/>
          <w:lang w:eastAsia="en-GB"/>
        </w:rPr>
        <w:tab/>
      </w:r>
      <w:r w:rsidRPr="009E1C83">
        <w:rPr>
          <w:rFonts w:ascii="Times New Roman" w:eastAsia="Times New Roman" w:hAnsi="Times New Roman" w:cs="Arial"/>
          <w:b/>
          <w:sz w:val="21"/>
          <w:szCs w:val="20"/>
          <w:lang w:eastAsia="en-GB"/>
        </w:rPr>
        <w:t>Within Kampala</w:t>
      </w:r>
      <w:bookmarkStart w:id="0" w:name="_GoBack"/>
      <w:bookmarkEnd w:id="0"/>
    </w:p>
    <w:p w:rsidR="009E1C83" w:rsidRPr="009E1C83" w:rsidRDefault="009E1C83" w:rsidP="009E1C83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1160"/>
        <w:gridCol w:w="1140"/>
        <w:gridCol w:w="1140"/>
        <w:gridCol w:w="1140"/>
      </w:tblGrid>
      <w:tr w:rsidR="009E1C83" w:rsidRPr="009E1C83" w:rsidTr="00FC215E">
        <w:trPr>
          <w:trHeight w:val="19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en-GB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ind w:right="125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  <w:t>Application for a licence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192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18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b/>
                <w:w w:val="99"/>
                <w:sz w:val="18"/>
                <w:szCs w:val="20"/>
                <w:lang w:eastAsia="en-GB"/>
              </w:rPr>
              <w:t>Application for renewal of</w:t>
            </w:r>
          </w:p>
        </w:tc>
      </w:tr>
      <w:tr w:rsidR="009E1C83" w:rsidRPr="009E1C83" w:rsidTr="00FC215E">
        <w:trPr>
          <w:trHeight w:val="230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ind w:left="100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Item</w:t>
            </w: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n-GB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20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18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b/>
                <w:w w:val="99"/>
                <w:sz w:val="18"/>
                <w:szCs w:val="20"/>
                <w:lang w:eastAsia="en-GB"/>
              </w:rPr>
              <w:t>licence</w:t>
            </w:r>
          </w:p>
        </w:tc>
      </w:tr>
      <w:tr w:rsidR="009E1C83" w:rsidRPr="009E1C83" w:rsidTr="00FC215E">
        <w:trPr>
          <w:trHeight w:val="100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n-GB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n-GB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n-GB"/>
              </w:rPr>
            </w:pPr>
          </w:p>
        </w:tc>
      </w:tr>
      <w:tr w:rsidR="009E1C83" w:rsidRPr="009E1C83" w:rsidTr="00FC215E">
        <w:trPr>
          <w:trHeight w:val="27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n-GB"/>
              </w:rPr>
            </w:pPr>
          </w:p>
        </w:tc>
      </w:tr>
      <w:tr w:rsidR="009E1C83" w:rsidRPr="009E1C83" w:rsidTr="00FC215E">
        <w:trPr>
          <w:trHeight w:val="60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n-GB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158" w:lineRule="exact"/>
              <w:ind w:right="206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  <w:t>Central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158" w:lineRule="exact"/>
              <w:ind w:right="265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  <w:t>Other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158" w:lineRule="exact"/>
              <w:ind w:left="260"/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  <w:t>Central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158" w:lineRule="exact"/>
              <w:ind w:right="245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  <w:t>Other</w:t>
            </w:r>
          </w:p>
        </w:tc>
      </w:tr>
      <w:tr w:rsidR="009E1C83" w:rsidRPr="009E1C83" w:rsidTr="00FC215E">
        <w:trPr>
          <w:trHeight w:val="9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n-GB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n-GB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n-GB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n-GB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n-GB"/>
              </w:rPr>
            </w:pPr>
          </w:p>
        </w:tc>
      </w:tr>
      <w:tr w:rsidR="009E1C83" w:rsidRPr="009E1C83" w:rsidTr="00FC215E">
        <w:trPr>
          <w:trHeight w:val="21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205" w:lineRule="exact"/>
              <w:ind w:right="206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  <w:t>division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ind w:right="165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  <w:t>divisions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205" w:lineRule="exact"/>
              <w:ind w:left="260"/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  <w:t>division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205" w:lineRule="exact"/>
              <w:ind w:right="145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  <w:t>divisions</w:t>
            </w:r>
          </w:p>
        </w:tc>
      </w:tr>
      <w:tr w:rsidR="009E1C83" w:rsidRPr="009E1C83" w:rsidTr="00FC215E">
        <w:trPr>
          <w:trHeight w:val="18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185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1. Inspection for suitability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1,070,000/=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652,500/=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ind w:left="240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570,000/=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352,500/=</w:t>
            </w:r>
          </w:p>
        </w:tc>
      </w:tr>
      <w:tr w:rsidR="009E1C83" w:rsidRPr="009E1C83" w:rsidTr="00FC215E">
        <w:trPr>
          <w:trHeight w:val="221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221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of premises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n-GB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n-GB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n-GB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n-GB"/>
              </w:rPr>
            </w:pPr>
          </w:p>
        </w:tc>
      </w:tr>
      <w:tr w:rsidR="009E1C83" w:rsidRPr="009E1C83" w:rsidTr="00FC215E">
        <w:trPr>
          <w:trHeight w:val="118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n-GB"/>
              </w:rPr>
            </w:pPr>
          </w:p>
        </w:tc>
      </w:tr>
      <w:tr w:rsidR="009E1C83" w:rsidRPr="009E1C83" w:rsidTr="00FC215E">
        <w:trPr>
          <w:trHeight w:val="24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2. Application for  a licence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850,000/=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450,000/=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ind w:left="240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850,000/=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450,000/=</w:t>
            </w:r>
          </w:p>
        </w:tc>
      </w:tr>
      <w:tr w:rsidR="009E1C83" w:rsidRPr="009E1C83" w:rsidTr="00FC215E">
        <w:trPr>
          <w:trHeight w:val="6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n-GB"/>
              </w:rPr>
            </w:pPr>
          </w:p>
        </w:tc>
      </w:tr>
    </w:tbl>
    <w:p w:rsidR="009E1C83" w:rsidRPr="009E1C83" w:rsidRDefault="009E1C83" w:rsidP="009E1C83">
      <w:pPr>
        <w:spacing w:after="0" w:line="199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:rsidR="009E1C83" w:rsidRPr="009E1C83" w:rsidRDefault="009E1C83" w:rsidP="009E1C83">
      <w:pPr>
        <w:spacing w:after="0" w:line="0" w:lineRule="atLeast"/>
        <w:ind w:left="360"/>
        <w:rPr>
          <w:rFonts w:ascii="Times New Roman" w:eastAsia="Times New Roman" w:hAnsi="Times New Roman" w:cs="Arial"/>
          <w:b/>
          <w:szCs w:val="20"/>
          <w:lang w:eastAsia="en-GB"/>
        </w:rPr>
      </w:pPr>
      <w:r w:rsidRPr="009E1C83">
        <w:rPr>
          <w:rFonts w:ascii="Times New Roman" w:eastAsia="Times New Roman" w:hAnsi="Times New Roman" w:cs="Arial"/>
          <w:b/>
          <w:szCs w:val="20"/>
          <w:lang w:eastAsia="en-GB"/>
        </w:rPr>
        <w:t>(b) Outside Kampala</w:t>
      </w:r>
    </w:p>
    <w:p w:rsidR="009E1C83" w:rsidRPr="009E1C83" w:rsidRDefault="009E1C83" w:rsidP="009E1C83">
      <w:pPr>
        <w:spacing w:after="0" w:line="54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1040"/>
        <w:gridCol w:w="1060"/>
        <w:gridCol w:w="1060"/>
        <w:gridCol w:w="1040"/>
      </w:tblGrid>
      <w:tr w:rsidR="009E1C83" w:rsidRPr="009E1C83" w:rsidTr="00FC215E">
        <w:trPr>
          <w:trHeight w:val="239"/>
        </w:trPr>
        <w:tc>
          <w:tcPr>
            <w:tcW w:w="27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ind w:left="118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Item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ind w:right="240"/>
              <w:jc w:val="righ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Application for a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Application for renewal</w:t>
            </w:r>
          </w:p>
        </w:tc>
      </w:tr>
      <w:tr w:rsidR="009E1C83" w:rsidRPr="009E1C83" w:rsidTr="00FC215E">
        <w:trPr>
          <w:trHeight w:val="127"/>
        </w:trPr>
        <w:tc>
          <w:tcPr>
            <w:tcW w:w="2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n-GB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ind w:right="680"/>
              <w:jc w:val="righ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licence</w:t>
            </w: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ind w:right="560"/>
              <w:jc w:val="righ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of licence</w:t>
            </w:r>
          </w:p>
        </w:tc>
      </w:tr>
      <w:tr w:rsidR="009E1C83" w:rsidRPr="009E1C83" w:rsidTr="00FC215E">
        <w:trPr>
          <w:trHeight w:val="130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n-GB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n-GB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n-GB"/>
              </w:rPr>
            </w:pPr>
          </w:p>
        </w:tc>
      </w:tr>
      <w:tr w:rsidR="009E1C83" w:rsidRPr="009E1C83" w:rsidTr="00FC215E">
        <w:trPr>
          <w:trHeight w:val="49"/>
        </w:trPr>
        <w:tc>
          <w:tcPr>
            <w:tcW w:w="2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n-GB"/>
              </w:rPr>
            </w:pPr>
          </w:p>
        </w:tc>
      </w:tr>
      <w:tr w:rsidR="009E1C83" w:rsidRPr="009E1C83" w:rsidTr="00FC215E">
        <w:trPr>
          <w:trHeight w:val="257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Municipal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ind w:right="200"/>
              <w:jc w:val="righ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Rural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Municipal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ind w:right="180"/>
              <w:jc w:val="righ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Rural</w:t>
            </w:r>
          </w:p>
        </w:tc>
      </w:tr>
      <w:tr w:rsidR="009E1C83" w:rsidRPr="009E1C83" w:rsidTr="00FC215E">
        <w:trPr>
          <w:trHeight w:val="89"/>
        </w:trPr>
        <w:tc>
          <w:tcPr>
            <w:tcW w:w="2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n-GB"/>
              </w:rPr>
            </w:pPr>
          </w:p>
        </w:tc>
      </w:tr>
      <w:tr w:rsidR="009E1C83" w:rsidRPr="009E1C83" w:rsidTr="00FC215E">
        <w:trPr>
          <w:trHeight w:val="186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186" w:lineRule="exac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1.  Inspection  for  suitability  of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282,000/=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282,000/=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162,000/=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162,000/=</w:t>
            </w:r>
          </w:p>
        </w:tc>
      </w:tr>
      <w:tr w:rsidR="009E1C83" w:rsidRPr="009E1C83" w:rsidTr="00FC215E">
        <w:trPr>
          <w:trHeight w:val="221"/>
        </w:trPr>
        <w:tc>
          <w:tcPr>
            <w:tcW w:w="27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221" w:lineRule="exact"/>
              <w:ind w:left="340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premises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n-GB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n-GB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n-GB"/>
              </w:rPr>
            </w:pPr>
          </w:p>
        </w:tc>
      </w:tr>
      <w:tr w:rsidR="009E1C83" w:rsidRPr="009E1C83" w:rsidTr="00FC215E">
        <w:trPr>
          <w:trHeight w:val="120"/>
        </w:trPr>
        <w:tc>
          <w:tcPr>
            <w:tcW w:w="2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n-GB"/>
              </w:rPr>
            </w:pPr>
          </w:p>
        </w:tc>
      </w:tr>
      <w:tr w:rsidR="009E1C83" w:rsidRPr="009E1C83" w:rsidTr="00FC215E">
        <w:trPr>
          <w:trHeight w:val="266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2. Application for a licence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250,000/=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250,000/=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250,000/=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9E1C8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250,000/=</w:t>
            </w:r>
          </w:p>
        </w:tc>
      </w:tr>
      <w:tr w:rsidR="009E1C83" w:rsidRPr="009E1C83" w:rsidTr="00FC215E">
        <w:trPr>
          <w:trHeight w:val="89"/>
        </w:trPr>
        <w:tc>
          <w:tcPr>
            <w:tcW w:w="2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C83" w:rsidRPr="009E1C83" w:rsidRDefault="009E1C83" w:rsidP="009E1C83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n-GB"/>
              </w:rPr>
            </w:pPr>
          </w:p>
        </w:tc>
      </w:tr>
    </w:tbl>
    <w:p w:rsidR="009E1C83" w:rsidRPr="009E1C83" w:rsidRDefault="009E1C83" w:rsidP="009E1C83">
      <w:pPr>
        <w:spacing w:after="0" w:line="284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:rsidR="006C7AD2" w:rsidRDefault="006C7AD2"/>
    <w:sectPr w:rsidR="006C7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hybridMultilevel"/>
    <w:tmpl w:val="3D1B58BA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83"/>
    <w:rsid w:val="006C7AD2"/>
    <w:rsid w:val="009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C19F6-D8BC-4B6C-AF22-3FAC6DBF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Namuli</dc:creator>
  <cp:keywords/>
  <dc:description/>
  <cp:lastModifiedBy>Catherine Namuli</cp:lastModifiedBy>
  <cp:revision>1</cp:revision>
  <dcterms:created xsi:type="dcterms:W3CDTF">2018-03-07T06:05:00Z</dcterms:created>
  <dcterms:modified xsi:type="dcterms:W3CDTF">2018-03-07T06:15:00Z</dcterms:modified>
</cp:coreProperties>
</file>